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D94" w:rsidRDefault="00010D94"/>
    <w:p w:rsidR="00010D94" w:rsidRDefault="00010D94"/>
    <w:p w:rsidR="00010D94" w:rsidRDefault="00010D94"/>
    <w:tbl>
      <w:tblPr>
        <w:tblW w:w="15311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567"/>
        <w:gridCol w:w="780"/>
        <w:gridCol w:w="3250"/>
        <w:gridCol w:w="10"/>
        <w:gridCol w:w="1134"/>
        <w:gridCol w:w="8"/>
        <w:gridCol w:w="1126"/>
        <w:gridCol w:w="79"/>
        <w:gridCol w:w="891"/>
        <w:gridCol w:w="22"/>
        <w:gridCol w:w="567"/>
        <w:gridCol w:w="285"/>
        <w:gridCol w:w="994"/>
        <w:gridCol w:w="708"/>
        <w:gridCol w:w="1276"/>
        <w:gridCol w:w="1089"/>
        <w:gridCol w:w="47"/>
        <w:gridCol w:w="1134"/>
        <w:gridCol w:w="777"/>
        <w:gridCol w:w="567"/>
      </w:tblGrid>
      <w:tr w:rsidR="00B051B5" w:rsidTr="00F3286C">
        <w:trPr>
          <w:trHeight w:val="287"/>
          <w:jc w:val="center"/>
        </w:trPr>
        <w:tc>
          <w:tcPr>
            <w:tcW w:w="1531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D94" w:rsidRPr="00010D94" w:rsidRDefault="00010D94" w:rsidP="00010D94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010D94">
              <w:rPr>
                <w:bCs/>
              </w:rPr>
              <w:t>Додаток 12</w:t>
            </w:r>
          </w:p>
          <w:p w:rsidR="00010D94" w:rsidRPr="00010D94" w:rsidRDefault="00010D94" w:rsidP="00010D94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010D94">
              <w:rPr>
                <w:bCs/>
              </w:rPr>
              <w:t xml:space="preserve">до рішення виконавчого комітету  </w:t>
            </w:r>
          </w:p>
          <w:p w:rsidR="00211F12" w:rsidRDefault="00211F12" w:rsidP="00211F12">
            <w:pPr>
              <w:tabs>
                <w:tab w:val="left" w:pos="2424"/>
                <w:tab w:val="center" w:pos="7918"/>
              </w:tabs>
              <w:spacing w:after="0" w:line="256" w:lineRule="auto"/>
              <w:ind w:right="104" w:firstLine="0"/>
              <w:jc w:val="right"/>
              <w:rPr>
                <w:bCs/>
              </w:rPr>
            </w:pPr>
            <w:r>
              <w:rPr>
                <w:bCs/>
              </w:rPr>
              <w:t>від 25.03.2021 № 291</w:t>
            </w:r>
          </w:p>
          <w:p w:rsidR="00211F12" w:rsidRDefault="00211F12" w:rsidP="00211F12">
            <w:pPr>
              <w:tabs>
                <w:tab w:val="left" w:pos="2424"/>
                <w:tab w:val="center" w:pos="7918"/>
              </w:tabs>
              <w:spacing w:after="0" w:line="256" w:lineRule="auto"/>
              <w:ind w:right="104" w:firstLine="0"/>
              <w:rPr>
                <w:b/>
                <w:bCs/>
              </w:rPr>
            </w:pPr>
          </w:p>
          <w:p w:rsidR="00B051B5" w:rsidRPr="0056490A" w:rsidRDefault="00211F12" w:rsidP="00211F12">
            <w:pPr>
              <w:spacing w:after="0" w:line="259" w:lineRule="auto"/>
              <w:ind w:right="104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>
              <w:rPr>
                <w:b/>
                <w:bCs/>
              </w:rPr>
              <w:t>Пархомовецької</w:t>
            </w:r>
            <w:proofErr w:type="spellEnd"/>
            <w:r>
              <w:rPr>
                <w:b/>
                <w:bCs/>
              </w:rPr>
              <w:t xml:space="preserve"> сільської ради на баланс Хмельницького міського центру первинної медико-санітарної допомоги № 2</w:t>
            </w:r>
            <w:bookmarkStart w:id="0" w:name="_GoBack"/>
            <w:bookmarkEnd w:id="0"/>
          </w:p>
        </w:tc>
      </w:tr>
      <w:tr w:rsidR="00536D37" w:rsidTr="00F3286C">
        <w:trPr>
          <w:trHeight w:val="282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94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010D94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94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94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010D94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010D94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010D94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010D94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010D94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010D94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010D94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94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03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94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94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F3286C">
        <w:trPr>
          <w:trHeight w:val="458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010D94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010D94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7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010D94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031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010D94">
            <w:pPr>
              <w:spacing w:after="160" w:line="259" w:lineRule="auto"/>
              <w:ind w:right="0" w:firstLine="0"/>
              <w:jc w:val="left"/>
            </w:pPr>
          </w:p>
        </w:tc>
      </w:tr>
      <w:tr w:rsidR="005C4734" w:rsidTr="00F3286C">
        <w:trPr>
          <w:trHeight w:val="1003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Default="005C4734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Default="005C4734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2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Default="005C4734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Default="005C4734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Default="005C4734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Default="005C4734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7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Default="005C4734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Default="005C4734" w:rsidP="00010D9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E07FC2" w:rsidRDefault="005C4734" w:rsidP="00010D94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5C4734" w:rsidRDefault="005C4734" w:rsidP="00010D94">
            <w:pPr>
              <w:ind w:firstLine="143"/>
              <w:rPr>
                <w:sz w:val="20"/>
                <w:szCs w:val="20"/>
              </w:rPr>
            </w:pPr>
            <w:r w:rsidRPr="005C4734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5C4734" w:rsidRDefault="005C4734" w:rsidP="00010D94">
            <w:pPr>
              <w:ind w:firstLine="143"/>
              <w:rPr>
                <w:sz w:val="20"/>
                <w:szCs w:val="20"/>
              </w:rPr>
            </w:pPr>
            <w:r w:rsidRPr="005C4734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5C4734" w:rsidRDefault="005C4734" w:rsidP="00010D94">
            <w:pPr>
              <w:ind w:firstLine="143"/>
              <w:rPr>
                <w:sz w:val="20"/>
                <w:szCs w:val="20"/>
              </w:rPr>
            </w:pPr>
            <w:r w:rsidRPr="005C4734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E07FC2" w:rsidRDefault="005C4734" w:rsidP="00010D94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Default="005C4734" w:rsidP="00010D94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F3286C">
        <w:trPr>
          <w:trHeight w:val="26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94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94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94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94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94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010D94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94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94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94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94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94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94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94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010D94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5C4734" w:rsidRPr="0087685C" w:rsidTr="00F3286C">
        <w:trPr>
          <w:trHeight w:val="44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 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napToGrid w:val="0"/>
              <w:ind w:firstLine="7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приміщення ФАПУ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1992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10310004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right="0" w:firstLine="0"/>
              <w:rPr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75862,00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65738,00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10124,00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right="0" w:firstLine="0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</w:tr>
      <w:tr w:rsidR="005C4734" w:rsidRPr="0087685C" w:rsidTr="00F3286C">
        <w:trPr>
          <w:trHeight w:val="56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napToGrid w:val="0"/>
              <w:ind w:firstLine="7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1014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декоративні дерева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1992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10170000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317,00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317,00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C4734" w:rsidRPr="0087685C" w:rsidTr="00F3286C">
        <w:trPr>
          <w:trHeight w:val="56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napToGrid w:val="0"/>
              <w:ind w:firstLine="7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1017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плодові дерева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1990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10170000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420,00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420,00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0,00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C4734" w:rsidRPr="0087685C" w:rsidTr="00F3286C">
        <w:trPr>
          <w:trHeight w:val="38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</w:p>
        </w:tc>
        <w:tc>
          <w:tcPr>
            <w:tcW w:w="91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F3286C">
            <w:pPr>
              <w:spacing w:after="0" w:line="259" w:lineRule="auto"/>
              <w:ind w:left="6" w:right="0" w:firstLine="0"/>
              <w:jc w:val="left"/>
              <w:rPr>
                <w:szCs w:val="24"/>
              </w:rPr>
            </w:pPr>
            <w:r w:rsidRPr="0087685C">
              <w:rPr>
                <w:b/>
                <w:szCs w:val="24"/>
              </w:rPr>
              <w:t xml:space="preserve">Усього </w:t>
            </w:r>
            <w:r w:rsidRPr="0087685C">
              <w:rPr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7685C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>по основних засобах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b/>
                <w:bCs/>
                <w:szCs w:val="24"/>
              </w:rPr>
            </w:pPr>
            <w:r w:rsidRPr="005C4734">
              <w:rPr>
                <w:b/>
                <w:bCs/>
                <w:szCs w:val="24"/>
              </w:rPr>
              <w:t>76599,00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b/>
                <w:bCs/>
                <w:szCs w:val="24"/>
              </w:rPr>
            </w:pPr>
            <w:r w:rsidRPr="005C4734">
              <w:rPr>
                <w:b/>
                <w:bCs/>
                <w:szCs w:val="24"/>
              </w:rPr>
              <w:t>66475,00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b/>
                <w:bCs/>
                <w:szCs w:val="24"/>
              </w:rPr>
            </w:pPr>
            <w:r w:rsidRPr="005C4734">
              <w:rPr>
                <w:b/>
                <w:bCs/>
                <w:szCs w:val="24"/>
              </w:rPr>
              <w:t>10124,00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C4734" w:rsidTr="00F3286C">
        <w:trPr>
          <w:trHeight w:val="56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rPr>
                <w:szCs w:val="24"/>
              </w:rPr>
            </w:pPr>
            <w:r w:rsidRPr="0087685C">
              <w:rPr>
                <w:szCs w:val="24"/>
              </w:rPr>
              <w:t>рукомийник лотос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tabs>
                <w:tab w:val="left" w:pos="76"/>
              </w:tabs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87685C" w:rsidRDefault="005C4734" w:rsidP="00010D94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623,00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312,00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311,00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C4734" w:rsidTr="00F3286C">
        <w:trPr>
          <w:trHeight w:val="56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rPr>
                <w:szCs w:val="24"/>
              </w:rPr>
            </w:pPr>
            <w:r w:rsidRPr="0087685C">
              <w:rPr>
                <w:szCs w:val="24"/>
              </w:rPr>
              <w:t>ТАР змішувач для умивальника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tabs>
                <w:tab w:val="left" w:pos="76"/>
              </w:tabs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87685C" w:rsidRDefault="005C4734" w:rsidP="00010D94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647,00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323,00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324,00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C4734" w:rsidTr="00F3286C">
        <w:trPr>
          <w:trHeight w:val="56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rPr>
                <w:szCs w:val="24"/>
              </w:rPr>
            </w:pPr>
            <w:r w:rsidRPr="0087685C">
              <w:rPr>
                <w:szCs w:val="24"/>
              </w:rPr>
              <w:t>Стілець стоматолога 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tabs>
                <w:tab w:val="left" w:pos="76"/>
              </w:tabs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87685C" w:rsidRDefault="005C4734" w:rsidP="00010D94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467,00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234,00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233,00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C4734" w:rsidTr="00F3286C">
        <w:trPr>
          <w:trHeight w:val="56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rPr>
                <w:szCs w:val="24"/>
              </w:rPr>
            </w:pPr>
            <w:r w:rsidRPr="0087685C">
              <w:rPr>
                <w:szCs w:val="24"/>
              </w:rPr>
              <w:t xml:space="preserve">Столик медичний </w:t>
            </w:r>
            <w:proofErr w:type="spellStart"/>
            <w:r w:rsidRPr="0087685C">
              <w:rPr>
                <w:szCs w:val="24"/>
              </w:rPr>
              <w:t>стомат</w:t>
            </w:r>
            <w:proofErr w:type="spellEnd"/>
            <w:r w:rsidRPr="0087685C">
              <w:rPr>
                <w:szCs w:val="24"/>
              </w:rPr>
              <w:t>. 2010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tabs>
                <w:tab w:val="left" w:pos="76"/>
              </w:tabs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2010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4734" w:rsidRPr="0087685C" w:rsidRDefault="005C4734" w:rsidP="00010D94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87685C" w:rsidRDefault="005C4734" w:rsidP="00010D94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542,00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271,00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szCs w:val="24"/>
              </w:rPr>
            </w:pPr>
            <w:r w:rsidRPr="005C4734">
              <w:rPr>
                <w:szCs w:val="24"/>
              </w:rPr>
              <w:t>271,00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5C4734" w:rsidRPr="0087685C" w:rsidTr="00F3286C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91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87685C" w:rsidRDefault="005C4734" w:rsidP="00010D94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87685C">
              <w:rPr>
                <w:b/>
                <w:szCs w:val="24"/>
              </w:rPr>
              <w:t xml:space="preserve">Усього </w:t>
            </w:r>
            <w:r w:rsidRPr="0087685C">
              <w:rPr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7685C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>по м</w:t>
            </w:r>
            <w:r w:rsidRPr="0087685C">
              <w:rPr>
                <w:rStyle w:val="a7"/>
                <w:szCs w:val="24"/>
                <w:bdr w:val="none" w:sz="0" w:space="0" w:color="auto" w:frame="1"/>
                <w:shd w:val="clear" w:color="auto" w:fill="FFFFFF"/>
              </w:rPr>
              <w:t>алоцінні необоротні матеріальні активи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4734" w:rsidRPr="0087685C" w:rsidRDefault="005C4734" w:rsidP="00010D94">
            <w:pPr>
              <w:spacing w:after="0" w:line="259" w:lineRule="auto"/>
              <w:ind w:left="-173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b/>
                <w:bCs/>
                <w:szCs w:val="24"/>
              </w:rPr>
            </w:pPr>
            <w:r w:rsidRPr="005C4734">
              <w:rPr>
                <w:b/>
                <w:bCs/>
                <w:szCs w:val="24"/>
              </w:rPr>
              <w:t>2279,00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b/>
                <w:bCs/>
                <w:szCs w:val="24"/>
              </w:rPr>
            </w:pPr>
            <w:r w:rsidRPr="005C4734">
              <w:rPr>
                <w:b/>
                <w:bCs/>
                <w:szCs w:val="24"/>
              </w:rPr>
              <w:t>1140,00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5C4734" w:rsidRDefault="005C4734" w:rsidP="00010D94">
            <w:pPr>
              <w:ind w:firstLine="0"/>
              <w:jc w:val="right"/>
              <w:rPr>
                <w:b/>
                <w:bCs/>
                <w:szCs w:val="24"/>
              </w:rPr>
            </w:pPr>
            <w:r w:rsidRPr="005C4734">
              <w:rPr>
                <w:b/>
                <w:bCs/>
                <w:szCs w:val="24"/>
              </w:rPr>
              <w:t>1139,00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4734" w:rsidRPr="0087685C" w:rsidRDefault="005C4734" w:rsidP="00010D94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87685C">
              <w:rPr>
                <w:i/>
                <w:szCs w:val="24"/>
              </w:rPr>
              <w:t xml:space="preserve"> </w:t>
            </w:r>
          </w:p>
        </w:tc>
      </w:tr>
      <w:tr w:rsidR="00546F1B" w:rsidTr="00F3286C">
        <w:tblPrEx>
          <w:tblCellMar>
            <w:top w:w="6" w:type="dxa"/>
            <w:left w:w="108" w:type="dxa"/>
            <w:right w:w="65" w:type="dxa"/>
          </w:tblCellMar>
        </w:tblPrEx>
        <w:trPr>
          <w:trHeight w:val="26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87685C" w:rsidRDefault="00242C5E" w:rsidP="00010D94">
            <w:pPr>
              <w:spacing w:after="0" w:line="259" w:lineRule="auto"/>
              <w:ind w:right="5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  <w:tc>
          <w:tcPr>
            <w:tcW w:w="78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42C5E" w:rsidRPr="0087685C" w:rsidRDefault="00242C5E" w:rsidP="00010D94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  <w:r w:rsidRPr="0087685C">
              <w:rPr>
                <w:b/>
                <w:szCs w:val="24"/>
              </w:rPr>
              <w:t xml:space="preserve">Усього 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87685C" w:rsidRDefault="00242C5E" w:rsidP="00010D94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87685C" w:rsidRDefault="00242C5E" w:rsidP="00010D94">
            <w:pPr>
              <w:spacing w:after="0" w:line="259" w:lineRule="auto"/>
              <w:ind w:left="-173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87685C" w:rsidRDefault="005C4734" w:rsidP="00010D94">
            <w:pPr>
              <w:spacing w:after="0" w:line="259" w:lineRule="auto"/>
              <w:ind w:right="5" w:firstLine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78878,00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87685C" w:rsidRDefault="005C4734" w:rsidP="00010D94">
            <w:pPr>
              <w:spacing w:after="0" w:line="259" w:lineRule="auto"/>
              <w:ind w:right="0" w:firstLine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67615,00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87685C" w:rsidRDefault="005C4734" w:rsidP="00010D94">
            <w:pPr>
              <w:spacing w:after="0" w:line="259" w:lineRule="auto"/>
              <w:ind w:right="0" w:firstLine="0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11263,00</w:t>
            </w:r>
            <w:r w:rsidR="00242C5E" w:rsidRPr="0087685C">
              <w:rPr>
                <w:b/>
                <w:szCs w:val="24"/>
              </w:rPr>
              <w:t xml:space="preserve">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87685C" w:rsidRDefault="00242C5E" w:rsidP="00010D94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87685C" w:rsidRDefault="00242C5E" w:rsidP="00010D94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</w:tr>
    </w:tbl>
    <w:p w:rsidR="005C4734" w:rsidRDefault="005C4734" w:rsidP="00B4356D"/>
    <w:p w:rsidR="00242C5E" w:rsidRDefault="00B4356D" w:rsidP="00B4356D">
      <w:r>
        <w:t>Керуючий справами виконавчого комітету                                                                               Ю. САБІЙ</w:t>
      </w:r>
    </w:p>
    <w:p w:rsidR="00010D94" w:rsidRDefault="00010D94" w:rsidP="00B4356D"/>
    <w:p w:rsidR="00B4356D" w:rsidRPr="00EA54D3" w:rsidRDefault="00B4356D" w:rsidP="00B4356D"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p w:rsidR="00B4356D" w:rsidRPr="00EA54D3" w:rsidRDefault="00B4356D" w:rsidP="00B4356D"/>
    <w:p w:rsidR="00337CBD" w:rsidRPr="00B4356D" w:rsidRDefault="00337CBD" w:rsidP="00B4356D">
      <w:pPr>
        <w:ind w:left="710" w:firstLine="0"/>
      </w:pPr>
    </w:p>
    <w:sectPr w:rsidR="00337CBD" w:rsidRPr="00B4356D" w:rsidSect="005C4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397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ED8" w:rsidRDefault="00EE6ED8">
      <w:pPr>
        <w:spacing w:after="0" w:line="240" w:lineRule="auto"/>
      </w:pPr>
      <w:r>
        <w:separator/>
      </w:r>
    </w:p>
  </w:endnote>
  <w:endnote w:type="continuationSeparator" w:id="0">
    <w:p w:rsidR="00EE6ED8" w:rsidRDefault="00EE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ED8" w:rsidRDefault="00EE6ED8">
      <w:pPr>
        <w:spacing w:after="0" w:line="240" w:lineRule="auto"/>
      </w:pPr>
      <w:r>
        <w:separator/>
      </w:r>
    </w:p>
  </w:footnote>
  <w:footnote w:type="continuationSeparator" w:id="0">
    <w:p w:rsidR="00EE6ED8" w:rsidRDefault="00EE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D94" w:rsidRDefault="00010D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E93" w:rsidRDefault="00866E9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D94" w:rsidRDefault="00010D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10D94"/>
    <w:rsid w:val="00072435"/>
    <w:rsid w:val="00074B5B"/>
    <w:rsid w:val="0008738F"/>
    <w:rsid w:val="00090275"/>
    <w:rsid w:val="000A5BC3"/>
    <w:rsid w:val="000C03C4"/>
    <w:rsid w:val="000C613A"/>
    <w:rsid w:val="000C6D3C"/>
    <w:rsid w:val="000E004F"/>
    <w:rsid w:val="001069BC"/>
    <w:rsid w:val="0017392B"/>
    <w:rsid w:val="001A0F2C"/>
    <w:rsid w:val="001B1DE0"/>
    <w:rsid w:val="001D4A44"/>
    <w:rsid w:val="001F1556"/>
    <w:rsid w:val="001F2DEC"/>
    <w:rsid w:val="001F4162"/>
    <w:rsid w:val="00204CEC"/>
    <w:rsid w:val="00211F12"/>
    <w:rsid w:val="0021463E"/>
    <w:rsid w:val="0023699E"/>
    <w:rsid w:val="00242C5E"/>
    <w:rsid w:val="00270935"/>
    <w:rsid w:val="00276685"/>
    <w:rsid w:val="002A6ABD"/>
    <w:rsid w:val="002A6F72"/>
    <w:rsid w:val="002E030F"/>
    <w:rsid w:val="00337CBD"/>
    <w:rsid w:val="00373663"/>
    <w:rsid w:val="003C38A9"/>
    <w:rsid w:val="003C67D2"/>
    <w:rsid w:val="003F2D2F"/>
    <w:rsid w:val="004826F2"/>
    <w:rsid w:val="004B5D75"/>
    <w:rsid w:val="004F4044"/>
    <w:rsid w:val="00505E63"/>
    <w:rsid w:val="005100FB"/>
    <w:rsid w:val="005177B7"/>
    <w:rsid w:val="00524603"/>
    <w:rsid w:val="005357F4"/>
    <w:rsid w:val="00536D37"/>
    <w:rsid w:val="00541A02"/>
    <w:rsid w:val="00544C3E"/>
    <w:rsid w:val="00546F1B"/>
    <w:rsid w:val="0055210F"/>
    <w:rsid w:val="0056490A"/>
    <w:rsid w:val="00576801"/>
    <w:rsid w:val="0059717C"/>
    <w:rsid w:val="005B5602"/>
    <w:rsid w:val="005C4734"/>
    <w:rsid w:val="00607629"/>
    <w:rsid w:val="00615D15"/>
    <w:rsid w:val="006220F5"/>
    <w:rsid w:val="006570C1"/>
    <w:rsid w:val="006B5997"/>
    <w:rsid w:val="006D65C0"/>
    <w:rsid w:val="00716BBE"/>
    <w:rsid w:val="00750970"/>
    <w:rsid w:val="0075425D"/>
    <w:rsid w:val="007719D5"/>
    <w:rsid w:val="00776C0C"/>
    <w:rsid w:val="00777704"/>
    <w:rsid w:val="007E0195"/>
    <w:rsid w:val="007E021C"/>
    <w:rsid w:val="007E0685"/>
    <w:rsid w:val="0082716C"/>
    <w:rsid w:val="00832EBF"/>
    <w:rsid w:val="00837D5D"/>
    <w:rsid w:val="00866E93"/>
    <w:rsid w:val="0087685C"/>
    <w:rsid w:val="0089097D"/>
    <w:rsid w:val="008F39AA"/>
    <w:rsid w:val="00901EC5"/>
    <w:rsid w:val="00902F4D"/>
    <w:rsid w:val="009311E3"/>
    <w:rsid w:val="00993275"/>
    <w:rsid w:val="009A7686"/>
    <w:rsid w:val="009A79C9"/>
    <w:rsid w:val="009B3C4F"/>
    <w:rsid w:val="009C146D"/>
    <w:rsid w:val="009E557F"/>
    <w:rsid w:val="009F0BE1"/>
    <w:rsid w:val="00A10B9C"/>
    <w:rsid w:val="00A55854"/>
    <w:rsid w:val="00A722B3"/>
    <w:rsid w:val="00A91723"/>
    <w:rsid w:val="00AC3744"/>
    <w:rsid w:val="00AD2A6E"/>
    <w:rsid w:val="00AE33FA"/>
    <w:rsid w:val="00B051B5"/>
    <w:rsid w:val="00B31137"/>
    <w:rsid w:val="00B41DDA"/>
    <w:rsid w:val="00B4356D"/>
    <w:rsid w:val="00B53A5E"/>
    <w:rsid w:val="00B74D84"/>
    <w:rsid w:val="00C01A92"/>
    <w:rsid w:val="00C65E25"/>
    <w:rsid w:val="00CA06FE"/>
    <w:rsid w:val="00CA6179"/>
    <w:rsid w:val="00CA7CFA"/>
    <w:rsid w:val="00CB1439"/>
    <w:rsid w:val="00CB7DA8"/>
    <w:rsid w:val="00CF48D2"/>
    <w:rsid w:val="00D12EC2"/>
    <w:rsid w:val="00D3125A"/>
    <w:rsid w:val="00D41A4E"/>
    <w:rsid w:val="00D60306"/>
    <w:rsid w:val="00DA11CB"/>
    <w:rsid w:val="00DD447D"/>
    <w:rsid w:val="00DE613E"/>
    <w:rsid w:val="00DF534D"/>
    <w:rsid w:val="00E07FC2"/>
    <w:rsid w:val="00E308A4"/>
    <w:rsid w:val="00E365F4"/>
    <w:rsid w:val="00E6122E"/>
    <w:rsid w:val="00E63C93"/>
    <w:rsid w:val="00E6449B"/>
    <w:rsid w:val="00E704ED"/>
    <w:rsid w:val="00EE4175"/>
    <w:rsid w:val="00EE6ED8"/>
    <w:rsid w:val="00F04B4F"/>
    <w:rsid w:val="00F30B14"/>
    <w:rsid w:val="00F3286C"/>
    <w:rsid w:val="00F918B9"/>
    <w:rsid w:val="00FC6760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22BBB-605B-41D0-B276-9C8671E01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9E880-7BBD-4E8D-B09C-201267CA4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1073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17</cp:revision>
  <cp:lastPrinted>2021-03-31T06:22:00Z</cp:lastPrinted>
  <dcterms:created xsi:type="dcterms:W3CDTF">2021-03-05T08:00:00Z</dcterms:created>
  <dcterms:modified xsi:type="dcterms:W3CDTF">2021-03-31T06:22:00Z</dcterms:modified>
</cp:coreProperties>
</file>